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E552" w14:textId="6307AD1C" w:rsidR="00505938" w:rsidRPr="00505938" w:rsidRDefault="00067B82" w:rsidP="00505938">
      <w:pPr>
        <w:jc w:val="center"/>
        <w:rPr>
          <w:b/>
          <w:bCs/>
          <w:color w:val="000000" w:themeColor="text1"/>
          <w:sz w:val="28"/>
          <w:szCs w:val="28"/>
        </w:rPr>
      </w:pPr>
      <w:r w:rsidRPr="00067B82">
        <w:rPr>
          <w:b/>
          <w:bCs/>
          <w:color w:val="000000" w:themeColor="text1"/>
          <w:sz w:val="28"/>
          <w:szCs w:val="28"/>
        </w:rPr>
        <w:t>Kynologický klub Stará Ves u Rýmařova pořádá v </w:t>
      </w:r>
      <w:r w:rsidR="0060613C">
        <w:rPr>
          <w:b/>
          <w:bCs/>
          <w:color w:val="000000" w:themeColor="text1"/>
          <w:sz w:val="28"/>
          <w:szCs w:val="28"/>
        </w:rPr>
        <w:t>neděli</w:t>
      </w:r>
      <w:r w:rsidRPr="00067B82">
        <w:rPr>
          <w:b/>
          <w:bCs/>
          <w:color w:val="000000" w:themeColor="text1"/>
          <w:sz w:val="28"/>
          <w:szCs w:val="28"/>
        </w:rPr>
        <w:t xml:space="preserve"> dne </w:t>
      </w:r>
      <w:r w:rsidRPr="00067B82">
        <w:rPr>
          <w:b/>
          <w:bCs/>
          <w:color w:val="000000" w:themeColor="text1"/>
          <w:sz w:val="40"/>
          <w:szCs w:val="40"/>
        </w:rPr>
        <w:t>16.4.2023</w:t>
      </w:r>
      <w:r w:rsidRPr="00067B82">
        <w:rPr>
          <w:b/>
          <w:bCs/>
          <w:color w:val="000000" w:themeColor="text1"/>
          <w:sz w:val="28"/>
          <w:szCs w:val="28"/>
        </w:rPr>
        <w:t xml:space="preserve"> na cvičišti KK Stará Ves u Rýmařova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05938">
        <w:rPr>
          <w:b/>
          <w:bCs/>
          <w:color w:val="000000" w:themeColor="text1"/>
          <w:sz w:val="28"/>
          <w:szCs w:val="28"/>
        </w:rPr>
        <w:t xml:space="preserve">  </w:t>
      </w:r>
      <w:r w:rsidR="00505938" w:rsidRPr="00505938">
        <w:rPr>
          <w:color w:val="000000" w:themeColor="text1"/>
          <w:sz w:val="20"/>
          <w:szCs w:val="20"/>
        </w:rPr>
        <w:t>(3 strana</w:t>
      </w:r>
      <w:r w:rsidR="00505938">
        <w:rPr>
          <w:color w:val="000000" w:themeColor="text1"/>
          <w:sz w:val="20"/>
          <w:szCs w:val="20"/>
        </w:rPr>
        <w:t xml:space="preserve"> mapa</w:t>
      </w:r>
      <w:r w:rsidR="00505938" w:rsidRPr="00505938">
        <w:rPr>
          <w:color w:val="000000" w:themeColor="text1"/>
          <w:sz w:val="20"/>
          <w:szCs w:val="20"/>
        </w:rPr>
        <w:t>)</w:t>
      </w:r>
    </w:p>
    <w:p w14:paraId="1D5296DC" w14:textId="77777777" w:rsidR="00067B82" w:rsidRPr="00067B82" w:rsidRDefault="00067B82" w:rsidP="00067B82">
      <w:pPr>
        <w:jc w:val="center"/>
        <w:rPr>
          <w:b/>
          <w:bCs/>
          <w:color w:val="000000" w:themeColor="text1"/>
          <w:sz w:val="44"/>
          <w:szCs w:val="44"/>
        </w:rPr>
      </w:pPr>
      <w:r w:rsidRPr="00067B82">
        <w:rPr>
          <w:b/>
          <w:bCs/>
          <w:color w:val="000000" w:themeColor="text1"/>
          <w:sz w:val="44"/>
          <w:szCs w:val="44"/>
        </w:rPr>
        <w:t>BONITACI NĚMECKÝCH OVČÁKŮ</w:t>
      </w:r>
    </w:p>
    <w:p w14:paraId="04723AB6" w14:textId="77777777" w:rsidR="00067B82" w:rsidRDefault="00067B82" w:rsidP="00067B82">
      <w:pPr>
        <w:rPr>
          <w:b/>
          <w:bCs/>
        </w:rPr>
      </w:pPr>
      <w:r w:rsidRPr="00067B82">
        <w:t>ROZHODČÍ:</w:t>
      </w:r>
      <w:r w:rsidRPr="00067B82">
        <w:rPr>
          <w:b/>
          <w:bCs/>
        </w:rPr>
        <w:t xml:space="preserve"> VÍTĚZSLAV FIALA</w:t>
      </w:r>
      <w:r>
        <w:rPr>
          <w:b/>
          <w:bCs/>
        </w:rPr>
        <w:t xml:space="preserve">                                                     </w:t>
      </w:r>
      <w:r w:rsidRPr="00067B82">
        <w:t>FIGURANT:</w:t>
      </w:r>
      <w:r>
        <w:rPr>
          <w:b/>
          <w:bCs/>
        </w:rPr>
        <w:t xml:space="preserve"> PAVEL SOUKOP</w:t>
      </w:r>
    </w:p>
    <w:p w14:paraId="2D430D5B" w14:textId="0939E1F4" w:rsidR="00067B82" w:rsidRPr="00067B82" w:rsidRDefault="00067B82" w:rsidP="00067B82">
      <w:pPr>
        <w:jc w:val="center"/>
        <w:rPr>
          <w:b/>
          <w:bCs/>
          <w:sz w:val="40"/>
          <w:szCs w:val="40"/>
        </w:rPr>
      </w:pPr>
      <w:r w:rsidRPr="00067B82">
        <w:rPr>
          <w:b/>
          <w:bCs/>
          <w:sz w:val="40"/>
          <w:szCs w:val="40"/>
        </w:rPr>
        <w:t xml:space="preserve">Uzávěrka přihlášek     – </w:t>
      </w:r>
      <w:r>
        <w:rPr>
          <w:b/>
          <w:bCs/>
          <w:sz w:val="40"/>
          <w:szCs w:val="40"/>
        </w:rPr>
        <w:t xml:space="preserve">    </w:t>
      </w:r>
      <w:r w:rsidRPr="00067B82">
        <w:rPr>
          <w:b/>
          <w:bCs/>
          <w:sz w:val="40"/>
          <w:szCs w:val="40"/>
        </w:rPr>
        <w:t>31.3.2023</w:t>
      </w:r>
    </w:p>
    <w:p w14:paraId="006424DB" w14:textId="242AF5AB" w:rsidR="00067B82" w:rsidRDefault="00067B82" w:rsidP="00067B82">
      <w:proofErr w:type="gramStart"/>
      <w:r>
        <w:rPr>
          <w:b/>
          <w:bCs/>
          <w:sz w:val="24"/>
          <w:szCs w:val="24"/>
        </w:rPr>
        <w:t>Program</w:t>
      </w:r>
      <w:r w:rsidRPr="00067B82">
        <w:rPr>
          <w:sz w:val="20"/>
          <w:szCs w:val="20"/>
        </w:rPr>
        <w:t xml:space="preserve">:   </w:t>
      </w:r>
      <w:proofErr w:type="gramEnd"/>
      <w:r w:rsidRPr="00067B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="004366B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067B82">
        <w:rPr>
          <w:b/>
          <w:bCs/>
          <w:sz w:val="20"/>
          <w:szCs w:val="20"/>
        </w:rPr>
        <w:t>7:00 – 8:00 hodin</w:t>
      </w:r>
      <w:r>
        <w:t xml:space="preserve">                                    přejímka psů, veterinární kontrola</w:t>
      </w:r>
    </w:p>
    <w:p w14:paraId="1CE697A7" w14:textId="0A2C45C7" w:rsidR="00067B82" w:rsidRDefault="00067B82" w:rsidP="00067B82">
      <w:r w:rsidRPr="00067B82">
        <w:rPr>
          <w:b/>
          <w:bCs/>
        </w:rPr>
        <w:t xml:space="preserve">                  </w:t>
      </w:r>
      <w:r>
        <w:rPr>
          <w:b/>
          <w:bCs/>
        </w:rPr>
        <w:t xml:space="preserve">               </w:t>
      </w:r>
      <w:r w:rsidR="004366BD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067B82">
        <w:rPr>
          <w:b/>
          <w:bCs/>
        </w:rPr>
        <w:t>Od 9:00 hodin</w:t>
      </w:r>
      <w:r>
        <w:t xml:space="preserve">                                       zahájení bonitace</w:t>
      </w:r>
    </w:p>
    <w:p w14:paraId="55549256" w14:textId="481F077C" w:rsidR="00067B82" w:rsidRDefault="00067B82" w:rsidP="00067B82">
      <w:proofErr w:type="gramStart"/>
      <w:r>
        <w:rPr>
          <w:b/>
          <w:bCs/>
          <w:sz w:val="24"/>
          <w:szCs w:val="24"/>
        </w:rPr>
        <w:t>Poplatky:</w:t>
      </w:r>
      <w:r>
        <w:t xml:space="preserve">   </w:t>
      </w:r>
      <w:proofErr w:type="gramEnd"/>
      <w:r>
        <w:t xml:space="preserve">           </w:t>
      </w:r>
      <w:r w:rsidR="004366BD">
        <w:t xml:space="preserve">       </w:t>
      </w:r>
      <w:r>
        <w:t xml:space="preserve"> </w:t>
      </w:r>
      <w:r w:rsidRPr="00067B82">
        <w:rPr>
          <w:b/>
          <w:bCs/>
          <w:sz w:val="32"/>
          <w:szCs w:val="32"/>
        </w:rPr>
        <w:t>400.- za psa/fenu</w:t>
      </w:r>
      <w:r>
        <w:t xml:space="preserve"> </w:t>
      </w:r>
    </w:p>
    <w:p w14:paraId="287EC15A" w14:textId="73094B7E" w:rsidR="00067B82" w:rsidRDefault="00067B82" w:rsidP="00067B82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Přihlášky:   </w:t>
      </w:r>
      <w:proofErr w:type="gramEnd"/>
      <w:r>
        <w:rPr>
          <w:b/>
          <w:bCs/>
          <w:sz w:val="24"/>
          <w:szCs w:val="24"/>
        </w:rPr>
        <w:t xml:space="preserve">          </w:t>
      </w:r>
      <w:r w:rsidR="004366BD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Pr="00067B82">
        <w:rPr>
          <w:b/>
          <w:bCs/>
          <w:sz w:val="32"/>
          <w:szCs w:val="32"/>
        </w:rPr>
        <w:t>zasílejte na</w:t>
      </w:r>
      <w:r>
        <w:rPr>
          <w:b/>
          <w:bCs/>
          <w:sz w:val="32"/>
          <w:szCs w:val="32"/>
        </w:rPr>
        <w:t>:</w:t>
      </w:r>
    </w:p>
    <w:p w14:paraId="5D31FB5E" w14:textId="050DC64A" w:rsidR="00067B82" w:rsidRDefault="008D6111" w:rsidP="00067B82">
      <w:proofErr w:type="gramStart"/>
      <w:r>
        <w:rPr>
          <w:b/>
          <w:bCs/>
          <w:sz w:val="24"/>
          <w:szCs w:val="24"/>
        </w:rPr>
        <w:t>E-m</w:t>
      </w:r>
      <w:r w:rsidR="00067B82">
        <w:rPr>
          <w:b/>
          <w:bCs/>
          <w:sz w:val="24"/>
          <w:szCs w:val="24"/>
        </w:rPr>
        <w:t xml:space="preserve">ail:   </w:t>
      </w:r>
      <w:proofErr w:type="gramEnd"/>
      <w:r w:rsidR="00067B82">
        <w:rPr>
          <w:b/>
          <w:bCs/>
          <w:sz w:val="24"/>
          <w:szCs w:val="24"/>
        </w:rPr>
        <w:t xml:space="preserve">             </w:t>
      </w:r>
      <w:r w:rsidR="00540C6E">
        <w:rPr>
          <w:b/>
          <w:bCs/>
          <w:sz w:val="24"/>
          <w:szCs w:val="24"/>
        </w:rPr>
        <w:t xml:space="preserve">       </w:t>
      </w:r>
      <w:r w:rsidR="004366BD">
        <w:rPr>
          <w:b/>
          <w:bCs/>
          <w:sz w:val="24"/>
          <w:szCs w:val="24"/>
        </w:rPr>
        <w:t xml:space="preserve">  </w:t>
      </w:r>
      <w:r w:rsidR="00067B82">
        <w:t xml:space="preserve"> </w:t>
      </w:r>
      <w:hyperlink r:id="rId4" w:tgtFrame="_blank" w:history="1">
        <w:r w:rsidR="00540C6E" w:rsidRPr="00540C6E">
          <w:rPr>
            <w:rStyle w:val="Hypertextovodkaz"/>
            <w:rFonts w:ascii="Arial" w:hAnsi="Arial" w:cs="Arial"/>
            <w:b/>
            <w:bCs/>
            <w:color w:val="1155CC"/>
            <w:shd w:val="clear" w:color="auto" w:fill="FFFFFF"/>
          </w:rPr>
          <w:t>KKStaraVesuRymarova@seznam.cz</w:t>
        </w:r>
      </w:hyperlink>
      <w:r w:rsidR="00067B82">
        <w:t xml:space="preserve">, v případě dotazů tel: </w:t>
      </w:r>
      <w:r w:rsidR="00540C6E" w:rsidRPr="00540C6E">
        <w:rPr>
          <w:b/>
          <w:bCs/>
        </w:rPr>
        <w:t>777202888</w:t>
      </w:r>
    </w:p>
    <w:p w14:paraId="21CC5C3C" w14:textId="3935B394" w:rsidR="00067B82" w:rsidRDefault="00540C6E" w:rsidP="00067B82">
      <w:proofErr w:type="gramStart"/>
      <w:r w:rsidRPr="00540C6E">
        <w:rPr>
          <w:b/>
          <w:bCs/>
        </w:rPr>
        <w:t xml:space="preserve">Adresa:   </w:t>
      </w:r>
      <w:proofErr w:type="gramEnd"/>
      <w:r w:rsidRPr="00540C6E">
        <w:rPr>
          <w:b/>
          <w:bCs/>
        </w:rPr>
        <w:t xml:space="preserve">                    </w:t>
      </w:r>
      <w:r w:rsidR="004366BD">
        <w:rPr>
          <w:b/>
          <w:bCs/>
        </w:rPr>
        <w:t xml:space="preserve">     </w:t>
      </w:r>
      <w:r w:rsidRPr="00540C6E">
        <w:rPr>
          <w:b/>
          <w:bCs/>
        </w:rPr>
        <w:t>Jaroslav Bálek, Hornoměstská 857/57 Rýmařov 79501</w:t>
      </w:r>
    </w:p>
    <w:p w14:paraId="2AAF3963" w14:textId="16ABBFC1" w:rsidR="004366BD" w:rsidRDefault="00067B82" w:rsidP="00067B82">
      <w:proofErr w:type="gramStart"/>
      <w:r>
        <w:rPr>
          <w:b/>
          <w:bCs/>
          <w:sz w:val="24"/>
          <w:szCs w:val="24"/>
        </w:rPr>
        <w:t>Poplatky</w:t>
      </w:r>
      <w:r>
        <w:t xml:space="preserve">: </w:t>
      </w:r>
      <w:r w:rsidR="00540C6E">
        <w:t xml:space="preserve">  </w:t>
      </w:r>
      <w:proofErr w:type="gramEnd"/>
      <w:r w:rsidR="00540C6E">
        <w:t xml:space="preserve">              </w:t>
      </w:r>
      <w:r w:rsidR="004366BD">
        <w:t xml:space="preserve">     </w:t>
      </w:r>
      <w:r w:rsidR="00540C6E">
        <w:t xml:space="preserve"> </w:t>
      </w:r>
      <w:r w:rsidRPr="00540C6E">
        <w:rPr>
          <w:b/>
          <w:bCs/>
        </w:rPr>
        <w:t xml:space="preserve">zasílejte bankovním převodem </w:t>
      </w:r>
      <w:r w:rsidR="00540C6E">
        <w:rPr>
          <w:b/>
          <w:bCs/>
        </w:rPr>
        <w:t xml:space="preserve">  </w:t>
      </w:r>
      <w:r w:rsidR="00540C6E" w:rsidRPr="00540C6E">
        <w:rPr>
          <w:b/>
          <w:bCs/>
          <w:sz w:val="32"/>
          <w:szCs w:val="32"/>
        </w:rPr>
        <w:t>2528017037/3030</w:t>
      </w:r>
    </w:p>
    <w:p w14:paraId="5DA41637" w14:textId="57296284" w:rsidR="00067B82" w:rsidRPr="004366BD" w:rsidRDefault="00067B82" w:rsidP="00067B82">
      <w:pPr>
        <w:rPr>
          <w:b/>
          <w:bCs/>
        </w:rPr>
      </w:pPr>
      <w:r w:rsidRPr="004366BD">
        <w:rPr>
          <w:b/>
          <w:bCs/>
          <w:sz w:val="24"/>
          <w:szCs w:val="24"/>
        </w:rPr>
        <w:t>V</w:t>
      </w:r>
      <w:r w:rsidR="004366BD">
        <w:rPr>
          <w:b/>
          <w:bCs/>
          <w:sz w:val="24"/>
          <w:szCs w:val="24"/>
        </w:rPr>
        <w:t xml:space="preserve">ariabilní </w:t>
      </w:r>
      <w:proofErr w:type="gramStart"/>
      <w:r w:rsidRPr="004366BD">
        <w:rPr>
          <w:b/>
          <w:bCs/>
          <w:sz w:val="24"/>
          <w:szCs w:val="24"/>
        </w:rPr>
        <w:t>S</w:t>
      </w:r>
      <w:r w:rsidR="004366BD">
        <w:rPr>
          <w:b/>
          <w:bCs/>
          <w:sz w:val="24"/>
          <w:szCs w:val="24"/>
        </w:rPr>
        <w:t>ymbol</w:t>
      </w:r>
      <w:r w:rsidRPr="004366BD">
        <w:rPr>
          <w:b/>
          <w:bCs/>
          <w:sz w:val="24"/>
          <w:szCs w:val="24"/>
        </w:rPr>
        <w:t xml:space="preserve">: </w:t>
      </w:r>
      <w:r w:rsidR="004366BD">
        <w:rPr>
          <w:b/>
          <w:bCs/>
          <w:sz w:val="24"/>
          <w:szCs w:val="24"/>
        </w:rPr>
        <w:t xml:space="preserve">  </w:t>
      </w:r>
      <w:proofErr w:type="gramEnd"/>
      <w:r w:rsidR="004366BD">
        <w:rPr>
          <w:b/>
          <w:bCs/>
          <w:sz w:val="24"/>
          <w:szCs w:val="24"/>
        </w:rPr>
        <w:t xml:space="preserve">  </w:t>
      </w:r>
      <w:r w:rsidR="004366BD" w:rsidRPr="004366BD">
        <w:rPr>
          <w:b/>
          <w:bCs/>
          <w:sz w:val="24"/>
          <w:szCs w:val="24"/>
        </w:rPr>
        <w:t>telefonní číslo</w:t>
      </w:r>
    </w:p>
    <w:p w14:paraId="7AF51CC9" w14:textId="05AD31DE" w:rsidR="00067B82" w:rsidRPr="004366BD" w:rsidRDefault="004366BD" w:rsidP="00067B82">
      <w:pPr>
        <w:rPr>
          <w:b/>
          <w:bCs/>
        </w:rPr>
      </w:pPr>
      <w:r w:rsidRPr="004366BD">
        <w:rPr>
          <w:b/>
          <w:bCs/>
        </w:rPr>
        <w:t>P</w:t>
      </w:r>
      <w:r w:rsidR="00067B82" w:rsidRPr="004366BD">
        <w:rPr>
          <w:b/>
          <w:bCs/>
        </w:rPr>
        <w:t>otvrzení o členství v klubu ČKNO,</w:t>
      </w:r>
      <w:r w:rsidRPr="004366BD">
        <w:rPr>
          <w:b/>
          <w:bCs/>
        </w:rPr>
        <w:t xml:space="preserve"> </w:t>
      </w:r>
      <w:r w:rsidR="00067B82" w:rsidRPr="004366BD">
        <w:rPr>
          <w:b/>
          <w:bCs/>
        </w:rPr>
        <w:t>SUCHNO přiložte k přihlášce!</w:t>
      </w:r>
    </w:p>
    <w:p w14:paraId="285E3EEF" w14:textId="77777777" w:rsidR="00067B82" w:rsidRDefault="00067B82" w:rsidP="00067B8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Bez těchto dokladů nebude přihláška platná a nebude uvedení v </w:t>
      </w:r>
      <w:proofErr w:type="gramStart"/>
      <w:r>
        <w:rPr>
          <w:b/>
          <w:bCs/>
          <w:color w:val="FF0000"/>
          <w:sz w:val="28"/>
          <w:szCs w:val="28"/>
        </w:rPr>
        <w:t>katalogu !</w:t>
      </w:r>
      <w:proofErr w:type="gramEnd"/>
    </w:p>
    <w:p w14:paraId="42A130AA" w14:textId="77777777" w:rsidR="00067B82" w:rsidRDefault="00067B82" w:rsidP="00067B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Doklady pro účast:</w:t>
      </w:r>
    </w:p>
    <w:p w14:paraId="3CD4BB6E" w14:textId="4F812B1F" w:rsidR="00067B82" w:rsidRDefault="00067B82" w:rsidP="00067B82">
      <w:r>
        <w:t>Originál průkaz původu + výkonnostní knížka, potvrzení o členství v ČKNO na rok 2020,</w:t>
      </w:r>
      <w:r w:rsidR="004366BD">
        <w:t xml:space="preserve"> </w:t>
      </w:r>
      <w:r>
        <w:t>očkovací průkaz s platným očkováním,</w:t>
      </w:r>
      <w:r w:rsidR="00FC1E57">
        <w:t xml:space="preserve"> </w:t>
      </w:r>
      <w:r>
        <w:t>na doživotní bonitaci – kartu s první bonitace.</w:t>
      </w:r>
    </w:p>
    <w:p w14:paraId="07DAD7CB" w14:textId="4D2435D6" w:rsidR="00602BB1" w:rsidRDefault="00067B82" w:rsidP="00FC1E57">
      <w:pPr>
        <w:jc w:val="both"/>
      </w:pPr>
      <w:r>
        <w:rPr>
          <w:b/>
          <w:bCs/>
          <w:sz w:val="24"/>
          <w:szCs w:val="24"/>
        </w:rPr>
        <w:t>Ostatní ustanovení</w:t>
      </w:r>
      <w:r>
        <w:rPr>
          <w:b/>
          <w:bCs/>
        </w:rPr>
        <w:t>:</w:t>
      </w:r>
      <w:r>
        <w:t xml:space="preserve"> platné členství majitele psa/feny v ČKNO. Minimální stáří bonitovaného psa/feny 18 měsíců v den provádění bonitace. Posouzení psa/feny minimálně ve třídě dospívajících na výstavě pořádané ČKNO, německé a rakouské, uznávaným rozhodčím ČKNO, SV a SUCHNO, pes/fena musí být ohodnocena minimálně známkou „dobrá“, od 1. 1. 2009 je platné i posouzení ve třídě mladých v tomto roce na uvedených výstavách, posudek z MVP či NVP je pro chov, tedy i bonitaci neplatný. Splnění zkoušky z výkonu 1. stupně (ZVV1, IPO1, SchH1, SVV1) bonitovaným psem/fenou v ČR, posouzené rozhodčí ČKS, MSKS, SV a ZŠK. Mimo zkoušky z ČR se uznávají i zkoušky uvedený druhů ze SNR, Rakouska a Slovenska, posouzené příslušným rozhodčím. RTG DKK – ČR max. II. stupně, SRN a Rakousko výsledek „A“ (normal, fast normal a noch zugelassen) výsledek musí být vyznačen a potvrzen výhradně příslušnou plemennou knihou v průkazu původu bonitovaného psa/feny. Platí pro jedince narozené od 1. 7. 2012. Potvrzení o uložení nebo vyhodnocení vzorku za účelem určení DNA v průkazu původu bonitovaného psa/feny (platí záznamy Genservice s.r.o., nebo SV). Registrace bonitovaného psa/feny v majetku člena ČKNO Plemennou knihou ČKS. Od 1. 1. 2011 se bonitací mohou zúčastnit i NO mající dlouhou srst s podsadou. Délka srsti není určující pro zadání třídy chovnosti. Dlouhá srst je v bonitačním kódu značena písmenem Z.</w:t>
      </w:r>
    </w:p>
    <w:p w14:paraId="01322A43" w14:textId="7C8C05CE" w:rsidR="009E59AB" w:rsidRDefault="009E59AB"/>
    <w:p w14:paraId="3C1F60C8" w14:textId="223AF420" w:rsidR="009E59AB" w:rsidRDefault="009E59AB" w:rsidP="009E59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lastRenderedPageBreak/>
        <w:t>Přihláška na Bonitaci.</w:t>
      </w:r>
    </w:p>
    <w:p w14:paraId="4AB43EAD" w14:textId="77777777" w:rsidR="009E59AB" w:rsidRDefault="009E59AB" w:rsidP="009E59AB">
      <w:pPr>
        <w:jc w:val="center"/>
        <w:rPr>
          <w:b/>
          <w:bCs/>
          <w:color w:val="00B0F0"/>
          <w:sz w:val="32"/>
          <w:szCs w:val="32"/>
        </w:rPr>
      </w:pPr>
    </w:p>
    <w:p w14:paraId="1AD0A90F" w14:textId="3A55D234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Bonitace / Přebonitac</w:t>
      </w:r>
      <w:r w:rsidR="00FC1E57">
        <w:rPr>
          <w:b/>
          <w:bCs/>
        </w:rPr>
        <w:t>e</w:t>
      </w:r>
      <w:r w:rsidRPr="00505938">
        <w:rPr>
          <w:b/>
          <w:bCs/>
        </w:rPr>
        <w:t>:</w:t>
      </w:r>
      <w:r w:rsidR="00505938">
        <w:rPr>
          <w:b/>
          <w:bCs/>
        </w:rPr>
        <w:t xml:space="preserve">  </w:t>
      </w:r>
    </w:p>
    <w:p w14:paraId="51F2541A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Srst:</w:t>
      </w:r>
    </w:p>
    <w:p w14:paraId="5891575D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Pohlaví:</w:t>
      </w:r>
    </w:p>
    <w:p w14:paraId="5AD17688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Jméno a Chovatelská stanice:</w:t>
      </w:r>
    </w:p>
    <w:p w14:paraId="30BD20E4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Tetovací číslo / Čip:</w:t>
      </w:r>
    </w:p>
    <w:p w14:paraId="62A38A5E" w14:textId="096DEF08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Číslo zápisu:</w:t>
      </w:r>
    </w:p>
    <w:p w14:paraId="37001330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 xml:space="preserve">Datum narození: </w:t>
      </w:r>
    </w:p>
    <w:p w14:paraId="18ECE684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Zkoušky:</w:t>
      </w:r>
    </w:p>
    <w:p w14:paraId="535413C5" w14:textId="0B7341DB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Výstav</w:t>
      </w:r>
      <w:r w:rsidR="008D6111">
        <w:rPr>
          <w:b/>
          <w:bCs/>
        </w:rPr>
        <w:t>y</w:t>
      </w:r>
      <w:r w:rsidRPr="00505938">
        <w:rPr>
          <w:b/>
          <w:bCs/>
        </w:rPr>
        <w:t>:</w:t>
      </w:r>
    </w:p>
    <w:p w14:paraId="5B8740C9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 xml:space="preserve">RTG: ED a HD: </w:t>
      </w:r>
    </w:p>
    <w:p w14:paraId="6ECD3F26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 xml:space="preserve">DNA: </w:t>
      </w:r>
    </w:p>
    <w:p w14:paraId="52FC96BB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Jméno a Chovatelská stanice Matky:</w:t>
      </w:r>
    </w:p>
    <w:p w14:paraId="3F2F5C93" w14:textId="77777777" w:rsidR="009E59AB" w:rsidRPr="00505938" w:rsidRDefault="009E59AB" w:rsidP="009E59AB">
      <w:pPr>
        <w:rPr>
          <w:b/>
          <w:bCs/>
        </w:rPr>
      </w:pPr>
    </w:p>
    <w:p w14:paraId="16FF48AC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Jméno a Chovatelská stanice Otce:</w:t>
      </w:r>
    </w:p>
    <w:p w14:paraId="5A93BD15" w14:textId="77777777" w:rsidR="009E59AB" w:rsidRPr="00505938" w:rsidRDefault="009E59AB" w:rsidP="009E59AB">
      <w:pPr>
        <w:rPr>
          <w:b/>
          <w:bCs/>
        </w:rPr>
      </w:pPr>
    </w:p>
    <w:p w14:paraId="545CC825" w14:textId="0677063E" w:rsidR="00505938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Jméno a adresa chovatele:</w:t>
      </w:r>
    </w:p>
    <w:p w14:paraId="5F7561C9" w14:textId="77777777" w:rsidR="00505938" w:rsidRDefault="00505938" w:rsidP="009E59AB">
      <w:pPr>
        <w:rPr>
          <w:b/>
          <w:bCs/>
        </w:rPr>
      </w:pPr>
    </w:p>
    <w:p w14:paraId="066D1172" w14:textId="3E806A28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Jméno a adresa majitele:</w:t>
      </w:r>
    </w:p>
    <w:p w14:paraId="5D73CCB0" w14:textId="77777777" w:rsidR="00505938" w:rsidRDefault="00505938" w:rsidP="009E59AB">
      <w:pPr>
        <w:rPr>
          <w:b/>
          <w:bCs/>
        </w:rPr>
      </w:pPr>
    </w:p>
    <w:p w14:paraId="2142FEE2" w14:textId="620463C1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Telefon:</w:t>
      </w:r>
    </w:p>
    <w:p w14:paraId="2238EDFC" w14:textId="77777777" w:rsidR="009E59AB" w:rsidRPr="00505938" w:rsidRDefault="009E59AB" w:rsidP="009E59AB">
      <w:pPr>
        <w:rPr>
          <w:b/>
          <w:bCs/>
        </w:rPr>
      </w:pPr>
      <w:r w:rsidRPr="00505938">
        <w:rPr>
          <w:b/>
          <w:bCs/>
        </w:rPr>
        <w:t>E-mail:</w:t>
      </w:r>
    </w:p>
    <w:p w14:paraId="7D0E93C4" w14:textId="39B007C8" w:rsidR="009E59AB" w:rsidRPr="00505938" w:rsidRDefault="009E59AB" w:rsidP="009E59AB">
      <w:pPr>
        <w:rPr>
          <w:b/>
          <w:bCs/>
        </w:rPr>
      </w:pPr>
      <w:proofErr w:type="gramStart"/>
      <w:r w:rsidRPr="00505938">
        <w:rPr>
          <w:b/>
          <w:bCs/>
        </w:rPr>
        <w:t xml:space="preserve">Datum:   </w:t>
      </w:r>
      <w:proofErr w:type="gramEnd"/>
      <w:r w:rsidRPr="00505938">
        <w:rPr>
          <w:b/>
          <w:bCs/>
        </w:rPr>
        <w:t xml:space="preserve">                                                                                 Podpis majitele:</w:t>
      </w:r>
    </w:p>
    <w:p w14:paraId="31275554" w14:textId="4D0150E8" w:rsidR="009E59AB" w:rsidRPr="00505938" w:rsidRDefault="009E59AB" w:rsidP="009E59AB">
      <w:pPr>
        <w:rPr>
          <w:b/>
          <w:bCs/>
        </w:rPr>
      </w:pPr>
    </w:p>
    <w:p w14:paraId="4689A282" w14:textId="77777777" w:rsidR="009E59AB" w:rsidRDefault="009E59AB" w:rsidP="009E59AB"/>
    <w:p w14:paraId="3347C163" w14:textId="77777777" w:rsidR="009E59AB" w:rsidRDefault="009E59AB" w:rsidP="009E59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Zasláním přihlášky souhlasíte se zveřejněním a s uchováním údajů pro potřeby pořadatele.</w:t>
      </w:r>
    </w:p>
    <w:p w14:paraId="62D2BE1E" w14:textId="77777777" w:rsidR="009E59AB" w:rsidRDefault="009E59AB" w:rsidP="009E59AB"/>
    <w:p w14:paraId="49D465DB" w14:textId="77777777" w:rsidR="009E59AB" w:rsidRDefault="009E59AB" w:rsidP="009E59AB"/>
    <w:p w14:paraId="74545E0B" w14:textId="77777777" w:rsidR="009E59AB" w:rsidRDefault="009E59AB" w:rsidP="009E59AB"/>
    <w:p w14:paraId="63A8C3E1" w14:textId="5FB2312B" w:rsidR="009E59AB" w:rsidRDefault="009E59AB" w:rsidP="009E59AB"/>
    <w:p w14:paraId="52152AD1" w14:textId="111878DB" w:rsidR="008D6111" w:rsidRDefault="008D6111" w:rsidP="009E59AB"/>
    <w:p w14:paraId="72E136BB" w14:textId="29F33298" w:rsidR="008D6111" w:rsidRPr="008D6111" w:rsidRDefault="008D6111" w:rsidP="008D6111">
      <w:pPr>
        <w:jc w:val="center"/>
        <w:rPr>
          <w:b/>
          <w:bCs/>
        </w:rPr>
      </w:pPr>
      <w:r w:rsidRPr="008D6111">
        <w:rPr>
          <w:b/>
          <w:bCs/>
        </w:rPr>
        <w:t>Mapa KK Stará Ves U Rýmařova</w:t>
      </w:r>
    </w:p>
    <w:p w14:paraId="22C7BC41" w14:textId="3985EDFE" w:rsidR="009E59AB" w:rsidRDefault="00505938">
      <w:r>
        <w:rPr>
          <w:noProof/>
        </w:rPr>
        <w:drawing>
          <wp:inline distT="0" distB="0" distL="0" distR="0" wp14:anchorId="6207F09A" wp14:editId="211B94F7">
            <wp:extent cx="5760720" cy="3708192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82"/>
    <w:rsid w:val="00067B82"/>
    <w:rsid w:val="002721CD"/>
    <w:rsid w:val="004366BD"/>
    <w:rsid w:val="00480D62"/>
    <w:rsid w:val="00487F18"/>
    <w:rsid w:val="00505938"/>
    <w:rsid w:val="00540C6E"/>
    <w:rsid w:val="00602BB1"/>
    <w:rsid w:val="0060613C"/>
    <w:rsid w:val="008D6111"/>
    <w:rsid w:val="009E59AB"/>
    <w:rsid w:val="00BB4220"/>
    <w:rsid w:val="00F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8E83"/>
  <w15:chartTrackingRefBased/>
  <w15:docId w15:val="{36D0492B-432B-4FC8-A273-59F84744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82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KStaraVesuRyma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Bálek</dc:creator>
  <cp:keywords/>
  <dc:description/>
  <cp:lastModifiedBy>Jaroslav Bálek</cp:lastModifiedBy>
  <cp:revision>7</cp:revision>
  <dcterms:created xsi:type="dcterms:W3CDTF">2023-02-27T13:49:00Z</dcterms:created>
  <dcterms:modified xsi:type="dcterms:W3CDTF">2023-03-02T16:55:00Z</dcterms:modified>
</cp:coreProperties>
</file>